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FA49" w14:textId="6F142C9C" w:rsidR="00D077B2" w:rsidRPr="00F8722E" w:rsidRDefault="00D077B2" w:rsidP="004946E0">
      <w:pPr>
        <w:spacing w:after="0" w:line="360" w:lineRule="auto"/>
        <w:rPr>
          <w:rFonts w:ascii="黑体" w:eastAsia="黑体" w:hAnsi="黑体"/>
          <w:sz w:val="28"/>
          <w:szCs w:val="28"/>
        </w:rPr>
      </w:pPr>
      <w:r w:rsidRPr="00F8722E">
        <w:rPr>
          <w:rFonts w:ascii="黑体" w:eastAsia="黑体" w:hAnsi="黑体" w:hint="eastAsia"/>
          <w:sz w:val="28"/>
          <w:szCs w:val="28"/>
        </w:rPr>
        <w:t>附件</w:t>
      </w:r>
      <w:r w:rsidR="00206CC7">
        <w:rPr>
          <w:rFonts w:ascii="黑体" w:eastAsia="黑体" w:hAnsi="黑体"/>
          <w:sz w:val="28"/>
          <w:szCs w:val="28"/>
        </w:rPr>
        <w:t>8</w:t>
      </w:r>
    </w:p>
    <w:p w14:paraId="175A9F82" w14:textId="77777777"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14:paraId="0AA601AA" w14:textId="77777777"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Hlk86069675"/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  <w:bookmarkEnd w:id="0"/>
    </w:p>
    <w:p w14:paraId="1D9A9C85" w14:textId="735C94A6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</w:t>
      </w:r>
      <w:r w:rsidR="00227A89" w:rsidRPr="00227A89">
        <w:rPr>
          <w:rFonts w:ascii="宋体" w:eastAsia="宋体" w:hAnsi="宋体" w:hint="eastAsia"/>
          <w:sz w:val="28"/>
          <w:szCs w:val="28"/>
        </w:rPr>
        <w:t>202</w:t>
      </w:r>
      <w:r w:rsidR="00206CC7">
        <w:rPr>
          <w:rFonts w:ascii="宋体" w:eastAsia="宋体" w:hAnsi="宋体"/>
          <w:sz w:val="28"/>
          <w:szCs w:val="28"/>
        </w:rPr>
        <w:t>2</w:t>
      </w:r>
      <w:r w:rsidR="00227A89" w:rsidRPr="00227A89">
        <w:rPr>
          <w:rFonts w:ascii="宋体" w:eastAsia="宋体" w:hAnsi="宋体" w:hint="eastAsia"/>
          <w:sz w:val="28"/>
          <w:szCs w:val="28"/>
        </w:rPr>
        <w:t>年龙口市事业单位公开招聘</w:t>
      </w:r>
      <w:r w:rsidR="00F8722E">
        <w:rPr>
          <w:rFonts w:ascii="宋体" w:eastAsia="宋体" w:hAnsi="宋体" w:hint="eastAsia"/>
          <w:sz w:val="28"/>
          <w:szCs w:val="28"/>
        </w:rPr>
        <w:t>高层次</w:t>
      </w:r>
      <w:r w:rsidR="00227A89" w:rsidRPr="00227A89">
        <w:rPr>
          <w:rFonts w:ascii="宋体" w:eastAsia="宋体" w:hAnsi="宋体" w:hint="eastAsia"/>
          <w:sz w:val="28"/>
          <w:szCs w:val="28"/>
        </w:rPr>
        <w:t>人才</w:t>
      </w:r>
      <w:r w:rsidRPr="004946E0">
        <w:rPr>
          <w:rFonts w:ascii="宋体" w:eastAsia="宋体" w:hAnsi="宋体" w:hint="eastAsia"/>
          <w:sz w:val="28"/>
          <w:szCs w:val="28"/>
        </w:rPr>
        <w:t>过程中，做到以下几点：</w:t>
      </w:r>
    </w:p>
    <w:p w14:paraId="4F7351EA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14:paraId="161A4F4F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4946E0"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14:paraId="0A614040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14:paraId="4FEA93B7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14:paraId="7531C3B8" w14:textId="77777777" w:rsidR="004946E0" w:rsidRPr="004946E0" w:rsidRDefault="004946E0" w:rsidP="004946E0">
      <w:pPr>
        <w:pStyle w:val="a7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14:paraId="112E6DCC" w14:textId="77777777" w:rsidR="004946E0" w:rsidRDefault="004946E0" w:rsidP="004946E0">
      <w:pPr>
        <w:pStyle w:val="a7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14:paraId="3D36D9A4" w14:textId="77777777"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14:paraId="7C483AB2" w14:textId="4C0939C8"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</w:t>
      </w:r>
      <w:r w:rsidR="00206CC7">
        <w:rPr>
          <w:rFonts w:ascii="宋体" w:eastAsia="宋体" w:hAnsi="宋体"/>
          <w:sz w:val="28"/>
          <w:szCs w:val="28"/>
        </w:rPr>
        <w:t>2</w:t>
      </w:r>
      <w:r w:rsidRPr="004946E0">
        <w:rPr>
          <w:rFonts w:ascii="宋体" w:eastAsia="宋体" w:hAnsi="宋体" w:hint="eastAsia"/>
          <w:sz w:val="28"/>
          <w:szCs w:val="28"/>
        </w:rPr>
        <w:t>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4AD5" w14:textId="77777777" w:rsidR="007839DC" w:rsidRDefault="007839DC" w:rsidP="004946E0">
      <w:pPr>
        <w:spacing w:after="0"/>
      </w:pPr>
      <w:r>
        <w:separator/>
      </w:r>
    </w:p>
  </w:endnote>
  <w:endnote w:type="continuationSeparator" w:id="0">
    <w:p w14:paraId="2B887E9E" w14:textId="77777777" w:rsidR="007839DC" w:rsidRDefault="007839DC" w:rsidP="00494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0CFF" w14:textId="77777777" w:rsidR="007839DC" w:rsidRDefault="007839DC" w:rsidP="004946E0">
      <w:pPr>
        <w:spacing w:after="0"/>
      </w:pPr>
      <w:r>
        <w:separator/>
      </w:r>
    </w:p>
  </w:footnote>
  <w:footnote w:type="continuationSeparator" w:id="0">
    <w:p w14:paraId="4CC9BAC8" w14:textId="77777777" w:rsidR="007839DC" w:rsidRDefault="007839DC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7661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A6F0E"/>
    <w:rsid w:val="00206CC7"/>
    <w:rsid w:val="002245D1"/>
    <w:rsid w:val="00227A89"/>
    <w:rsid w:val="002D4F86"/>
    <w:rsid w:val="00323B43"/>
    <w:rsid w:val="003D37D8"/>
    <w:rsid w:val="00426133"/>
    <w:rsid w:val="004358AB"/>
    <w:rsid w:val="004946E0"/>
    <w:rsid w:val="004E09E0"/>
    <w:rsid w:val="006019EC"/>
    <w:rsid w:val="0074209B"/>
    <w:rsid w:val="007839DC"/>
    <w:rsid w:val="007E2C00"/>
    <w:rsid w:val="00883C82"/>
    <w:rsid w:val="008B7726"/>
    <w:rsid w:val="009B751F"/>
    <w:rsid w:val="00D077B2"/>
    <w:rsid w:val="00D31D50"/>
    <w:rsid w:val="00D84DC4"/>
    <w:rsid w:val="00DC6EBE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339B4"/>
  <w15:docId w15:val="{E8800E1C-5D37-4260-9A41-9D2734E2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6E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6E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Yanzheng Gao</dc:creator>
  <cp:keywords/>
  <dc:description/>
  <cp:lastModifiedBy>Gao Yanzheng</cp:lastModifiedBy>
  <cp:revision>4</cp:revision>
  <dcterms:created xsi:type="dcterms:W3CDTF">2021-10-25T07:53:00Z</dcterms:created>
  <dcterms:modified xsi:type="dcterms:W3CDTF">2022-08-05T04:44:00Z</dcterms:modified>
</cp:coreProperties>
</file>